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43" w:rsidRPr="00522427" w:rsidRDefault="009C6543" w:rsidP="00083CD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5055"/>
        <w:gridCol w:w="3685"/>
      </w:tblGrid>
      <w:tr w:rsidR="00AC1F3C" w:rsidRPr="00B52F5F" w:rsidTr="00051F6F">
        <w:trPr>
          <w:trHeight w:val="539"/>
        </w:trPr>
        <w:tc>
          <w:tcPr>
            <w:tcW w:w="9350" w:type="dxa"/>
            <w:gridSpan w:val="3"/>
            <w:shd w:val="clear" w:color="auto" w:fill="5B9BD5" w:themeFill="accent1"/>
          </w:tcPr>
          <w:p w:rsidR="00AC1F3C" w:rsidRPr="00051F6F" w:rsidRDefault="00AC1F3C" w:rsidP="00051F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:rsidR="00AC1F3C" w:rsidRPr="00051F6F" w:rsidRDefault="00AC1F3C" w:rsidP="00051F6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IT Service Center Building 1</w:t>
            </w:r>
          </w:p>
        </w:tc>
      </w:tr>
      <w:tr w:rsidR="00EC07E1" w:rsidRPr="00B52F5F" w:rsidTr="00B14042">
        <w:trPr>
          <w:trHeight w:val="592"/>
        </w:trPr>
        <w:tc>
          <w:tcPr>
            <w:tcW w:w="610" w:type="dxa"/>
            <w:shd w:val="clear" w:color="auto" w:fill="5B9BD5" w:themeFill="accent1"/>
          </w:tcPr>
          <w:p w:rsidR="00EC07E1" w:rsidRDefault="00EC07E1" w:rsidP="00AC1F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52F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No. </w:t>
            </w:r>
          </w:p>
        </w:tc>
        <w:tc>
          <w:tcPr>
            <w:tcW w:w="5055" w:type="dxa"/>
            <w:shd w:val="clear" w:color="auto" w:fill="5B9BD5" w:themeFill="accent1"/>
            <w:vAlign w:val="center"/>
          </w:tcPr>
          <w:p w:rsidR="00EC07E1" w:rsidRDefault="00EC07E1" w:rsidP="00AC1F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B25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Resident Name</w:t>
            </w:r>
          </w:p>
        </w:tc>
        <w:tc>
          <w:tcPr>
            <w:tcW w:w="3685" w:type="dxa"/>
            <w:shd w:val="clear" w:color="auto" w:fill="5B9BD5" w:themeFill="accent1"/>
            <w:vAlign w:val="center"/>
          </w:tcPr>
          <w:p w:rsidR="00EC07E1" w:rsidRDefault="00EC07E1" w:rsidP="00AC1F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B25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Floor</w:t>
            </w:r>
          </w:p>
        </w:tc>
      </w:tr>
      <w:tr w:rsidR="00EC07E1" w:rsidRPr="00B52F5F" w:rsidTr="00B14042">
        <w:trPr>
          <w:trHeight w:val="590"/>
        </w:trPr>
        <w:tc>
          <w:tcPr>
            <w:tcW w:w="610" w:type="dxa"/>
            <w:shd w:val="clear" w:color="000000" w:fill="FFFFFF"/>
          </w:tcPr>
          <w:p w:rsidR="00EC07E1" w:rsidRPr="00B52F5F" w:rsidRDefault="00EC07E1" w:rsidP="005272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7E1" w:rsidRPr="00912C08" w:rsidRDefault="00BC3875" w:rsidP="005272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875">
              <w:rPr>
                <w:rFonts w:ascii="Times New Roman" w:hAnsi="Times New Roman" w:cs="Times New Roman"/>
                <w:sz w:val="24"/>
                <w:szCs w:val="24"/>
              </w:rPr>
              <w:t>Africom Technologies Plc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E1" w:rsidRPr="00912C08" w:rsidRDefault="00EC07E1" w:rsidP="005272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08">
              <w:rPr>
                <w:rFonts w:ascii="Times New Roman" w:hAnsi="Times New Roman" w:cs="Times New Roman"/>
                <w:sz w:val="24"/>
                <w:szCs w:val="24"/>
              </w:rPr>
              <w:t>Ground</w:t>
            </w:r>
          </w:p>
        </w:tc>
      </w:tr>
      <w:tr w:rsidR="00EC07E1" w:rsidRPr="00B52F5F" w:rsidTr="00B14042">
        <w:trPr>
          <w:trHeight w:val="590"/>
        </w:trPr>
        <w:tc>
          <w:tcPr>
            <w:tcW w:w="610" w:type="dxa"/>
            <w:shd w:val="clear" w:color="000000" w:fill="FFFFFF"/>
          </w:tcPr>
          <w:p w:rsidR="00EC07E1" w:rsidRPr="00B52F5F" w:rsidRDefault="00EC07E1" w:rsidP="005272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7E1" w:rsidRPr="00912C08" w:rsidRDefault="00B14042" w:rsidP="005272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ASA Trading Plc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E1" w:rsidRPr="00912C08" w:rsidRDefault="00EC07E1" w:rsidP="005272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08">
              <w:rPr>
                <w:rFonts w:ascii="Times New Roman" w:hAnsi="Times New Roman" w:cs="Times New Roman"/>
                <w:sz w:val="24"/>
                <w:szCs w:val="24"/>
              </w:rPr>
              <w:t>Ground</w:t>
            </w:r>
          </w:p>
        </w:tc>
      </w:tr>
      <w:tr w:rsidR="000439E9" w:rsidRPr="00B52F5F" w:rsidTr="00284B45">
        <w:trPr>
          <w:trHeight w:val="188"/>
        </w:trPr>
        <w:tc>
          <w:tcPr>
            <w:tcW w:w="610" w:type="dxa"/>
            <w:shd w:val="clear" w:color="000000" w:fill="FFFFFF"/>
          </w:tcPr>
          <w:p w:rsidR="000439E9" w:rsidRPr="00B52F5F" w:rsidRDefault="000439E9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9E9" w:rsidRPr="00912C08" w:rsidRDefault="00BC3875" w:rsidP="000439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875">
              <w:rPr>
                <w:rFonts w:ascii="Times New Roman" w:hAnsi="Times New Roman" w:cs="Times New Roman"/>
                <w:sz w:val="24"/>
                <w:szCs w:val="24"/>
              </w:rPr>
              <w:t>Ashewa Technology solution SC.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E9" w:rsidRPr="00912C08" w:rsidRDefault="000439E9" w:rsidP="000439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08">
              <w:rPr>
                <w:rFonts w:ascii="Times New Roman" w:hAnsi="Times New Roman" w:cs="Times New Roman"/>
                <w:sz w:val="24"/>
                <w:szCs w:val="24"/>
              </w:rPr>
              <w:t>Ground</w:t>
            </w:r>
          </w:p>
        </w:tc>
      </w:tr>
      <w:tr w:rsidR="000439E9" w:rsidRPr="00B52F5F" w:rsidTr="00EC4A0B">
        <w:trPr>
          <w:trHeight w:val="390"/>
        </w:trPr>
        <w:tc>
          <w:tcPr>
            <w:tcW w:w="610" w:type="dxa"/>
            <w:shd w:val="clear" w:color="000000" w:fill="FFFFFF"/>
          </w:tcPr>
          <w:p w:rsidR="000439E9" w:rsidRPr="00B52F5F" w:rsidRDefault="000439E9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55" w:type="dxa"/>
            <w:shd w:val="clear" w:color="000000" w:fill="FFFFFF"/>
            <w:vAlign w:val="center"/>
            <w:hideMark/>
          </w:tcPr>
          <w:p w:rsidR="000439E9" w:rsidRPr="006B25D6" w:rsidRDefault="000439E9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Neuronet Plc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E9" w:rsidRPr="00912C08" w:rsidRDefault="000439E9" w:rsidP="000439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2C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0439E9" w:rsidRPr="00B52F5F" w:rsidTr="000439E9">
        <w:trPr>
          <w:trHeight w:val="310"/>
        </w:trPr>
        <w:tc>
          <w:tcPr>
            <w:tcW w:w="610" w:type="dxa"/>
            <w:shd w:val="clear" w:color="000000" w:fill="FFFFFF"/>
          </w:tcPr>
          <w:p w:rsidR="000439E9" w:rsidRPr="00B52F5F" w:rsidRDefault="000439E9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9E9" w:rsidRPr="00912C08" w:rsidRDefault="000439E9" w:rsidP="000439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Custor Computing Plc.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E9" w:rsidRDefault="000439E9" w:rsidP="000439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1F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0439E9" w:rsidRPr="00B52F5F" w:rsidTr="00EB433C">
        <w:trPr>
          <w:trHeight w:val="242"/>
        </w:trPr>
        <w:tc>
          <w:tcPr>
            <w:tcW w:w="610" w:type="dxa"/>
            <w:shd w:val="clear" w:color="000000" w:fill="FFFFFF"/>
          </w:tcPr>
          <w:p w:rsidR="000439E9" w:rsidRDefault="000439E9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9E9" w:rsidRDefault="000439E9" w:rsidP="000439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Moti Engineering Plc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3C" w:rsidRPr="00EB433C" w:rsidRDefault="000439E9" w:rsidP="000439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39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  <w:tr w:rsidR="00EB433C" w:rsidRPr="00B52F5F" w:rsidTr="00B14042">
        <w:trPr>
          <w:trHeight w:val="310"/>
        </w:trPr>
        <w:tc>
          <w:tcPr>
            <w:tcW w:w="610" w:type="dxa"/>
            <w:shd w:val="clear" w:color="000000" w:fill="FFFFFF"/>
          </w:tcPr>
          <w:p w:rsidR="00EB433C" w:rsidRDefault="00EB433C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3C" w:rsidRPr="000439E9" w:rsidRDefault="00EB433C" w:rsidP="000439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Cafeteria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3C" w:rsidRDefault="00EB433C" w:rsidP="000439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43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  <w:tr w:rsidR="000439E9" w:rsidRPr="00B52F5F" w:rsidTr="0098652A">
        <w:trPr>
          <w:trHeight w:val="712"/>
        </w:trPr>
        <w:tc>
          <w:tcPr>
            <w:tcW w:w="9350" w:type="dxa"/>
            <w:gridSpan w:val="3"/>
            <w:tcBorders>
              <w:right w:val="single" w:sz="4" w:space="0" w:color="auto"/>
            </w:tcBorders>
            <w:shd w:val="clear" w:color="auto" w:fill="5B9BD5" w:themeFill="accent1"/>
          </w:tcPr>
          <w:p w:rsidR="000439E9" w:rsidRPr="00051F6F" w:rsidRDefault="000439E9" w:rsidP="000439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6F">
              <w:rPr>
                <w:rFonts w:ascii="Times New Roman" w:hAnsi="Times New Roman" w:cs="Times New Roman"/>
                <w:sz w:val="28"/>
                <w:szCs w:val="28"/>
              </w:rPr>
              <w:t>2. IT Service Center Building 2</w:t>
            </w:r>
          </w:p>
        </w:tc>
      </w:tr>
      <w:tr w:rsidR="000439E9" w:rsidRPr="00B52F5F" w:rsidTr="00B14042">
        <w:trPr>
          <w:trHeight w:val="413"/>
        </w:trPr>
        <w:tc>
          <w:tcPr>
            <w:tcW w:w="610" w:type="dxa"/>
            <w:shd w:val="clear" w:color="000000" w:fill="FFFFFF"/>
          </w:tcPr>
          <w:p w:rsidR="000439E9" w:rsidRPr="00B52F5F" w:rsidRDefault="000439E9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5" w:type="dxa"/>
            <w:shd w:val="clear" w:color="000000" w:fill="FFFFFF"/>
            <w:vAlign w:val="center"/>
            <w:hideMark/>
          </w:tcPr>
          <w:p w:rsidR="000439E9" w:rsidRPr="006B25D6" w:rsidRDefault="000439E9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Neuronet PLC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439E9" w:rsidRPr="006B25D6" w:rsidRDefault="000439E9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All</w:t>
            </w:r>
          </w:p>
        </w:tc>
      </w:tr>
      <w:tr w:rsidR="000439E9" w:rsidRPr="00B52F5F" w:rsidTr="004667AA">
        <w:trPr>
          <w:trHeight w:val="412"/>
        </w:trPr>
        <w:tc>
          <w:tcPr>
            <w:tcW w:w="610" w:type="dxa"/>
            <w:shd w:val="clear" w:color="auto" w:fill="5B9BD5" w:themeFill="accent1"/>
          </w:tcPr>
          <w:p w:rsidR="000439E9" w:rsidRPr="00B52F5F" w:rsidRDefault="000439E9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0" w:type="dxa"/>
            <w:gridSpan w:val="2"/>
            <w:shd w:val="clear" w:color="auto" w:fill="5B9BD5" w:themeFill="accent1"/>
            <w:vAlign w:val="center"/>
          </w:tcPr>
          <w:p w:rsidR="000439E9" w:rsidRPr="00051F6F" w:rsidRDefault="000439E9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Pr="0005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3.IT Service Center Building 3</w:t>
            </w:r>
          </w:p>
        </w:tc>
      </w:tr>
      <w:tr w:rsidR="000439E9" w:rsidRPr="00B52F5F" w:rsidTr="008E04D3">
        <w:trPr>
          <w:trHeight w:val="530"/>
        </w:trPr>
        <w:tc>
          <w:tcPr>
            <w:tcW w:w="610" w:type="dxa"/>
            <w:shd w:val="clear" w:color="000000" w:fill="FFFFFF"/>
          </w:tcPr>
          <w:p w:rsidR="000439E9" w:rsidRPr="00B52F5F" w:rsidRDefault="000439E9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5" w:type="dxa"/>
            <w:shd w:val="clear" w:color="000000" w:fill="FFFFFF"/>
            <w:vAlign w:val="center"/>
            <w:hideMark/>
          </w:tcPr>
          <w:p w:rsidR="000439E9" w:rsidRPr="006B25D6" w:rsidRDefault="000439E9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Cloud 251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E04D3" w:rsidRPr="006B25D6" w:rsidRDefault="00DE3BB1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1st </w:t>
            </w:r>
          </w:p>
        </w:tc>
      </w:tr>
      <w:tr w:rsidR="008E04D3" w:rsidRPr="00B52F5F" w:rsidTr="00B14042">
        <w:trPr>
          <w:trHeight w:val="290"/>
        </w:trPr>
        <w:tc>
          <w:tcPr>
            <w:tcW w:w="610" w:type="dxa"/>
            <w:shd w:val="clear" w:color="000000" w:fill="FFFFFF"/>
          </w:tcPr>
          <w:p w:rsidR="008E04D3" w:rsidRDefault="008E04D3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5" w:type="dxa"/>
            <w:shd w:val="clear" w:color="000000" w:fill="FFFFFF"/>
            <w:vAlign w:val="center"/>
          </w:tcPr>
          <w:p w:rsidR="008E04D3" w:rsidRDefault="008E04D3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KETH plc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E04D3" w:rsidRPr="006B25D6" w:rsidRDefault="008E04D3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8E0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</w:rPr>
              <w:t>st</w:t>
            </w:r>
          </w:p>
        </w:tc>
      </w:tr>
      <w:tr w:rsidR="000439E9" w:rsidRPr="00B52F5F" w:rsidTr="00EB433C">
        <w:trPr>
          <w:trHeight w:val="560"/>
        </w:trPr>
        <w:tc>
          <w:tcPr>
            <w:tcW w:w="610" w:type="dxa"/>
            <w:shd w:val="clear" w:color="000000" w:fill="FFFFFF"/>
          </w:tcPr>
          <w:p w:rsidR="000439E9" w:rsidRPr="00B52F5F" w:rsidRDefault="008E04D3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5" w:type="dxa"/>
            <w:shd w:val="clear" w:color="000000" w:fill="FFFFFF"/>
            <w:vAlign w:val="center"/>
            <w:hideMark/>
          </w:tcPr>
          <w:p w:rsidR="000439E9" w:rsidRPr="0017175D" w:rsidRDefault="009F6BA9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Ultimo ICT plc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EB433C" w:rsidRPr="00DE3BB1" w:rsidRDefault="000439E9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6B25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109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  <w:tr w:rsidR="00EB433C" w:rsidRPr="00B52F5F" w:rsidTr="00EB433C">
        <w:trPr>
          <w:trHeight w:val="200"/>
        </w:trPr>
        <w:tc>
          <w:tcPr>
            <w:tcW w:w="610" w:type="dxa"/>
            <w:shd w:val="clear" w:color="000000" w:fill="FFFFFF"/>
          </w:tcPr>
          <w:p w:rsidR="00EB433C" w:rsidRDefault="00EB433C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55" w:type="dxa"/>
            <w:shd w:val="clear" w:color="000000" w:fill="FFFFFF"/>
            <w:vAlign w:val="center"/>
          </w:tcPr>
          <w:p w:rsidR="00EB433C" w:rsidRDefault="00D25882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 Diary Technology One Member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EB433C" w:rsidRPr="006B25D6" w:rsidRDefault="00EB433C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B43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  <w:tr w:rsidR="00EB433C" w:rsidRPr="00B52F5F" w:rsidTr="00B14042">
        <w:trPr>
          <w:trHeight w:val="210"/>
        </w:trPr>
        <w:tc>
          <w:tcPr>
            <w:tcW w:w="610" w:type="dxa"/>
            <w:shd w:val="clear" w:color="000000" w:fill="FFFFFF"/>
          </w:tcPr>
          <w:p w:rsidR="00EB433C" w:rsidRDefault="00EB433C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55" w:type="dxa"/>
            <w:shd w:val="clear" w:color="000000" w:fill="FFFFFF"/>
            <w:vAlign w:val="center"/>
          </w:tcPr>
          <w:p w:rsidR="00EB433C" w:rsidRDefault="00D25882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Bitton Technology One M</w:t>
            </w:r>
            <w:r w:rsidR="00EB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ember Plc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EB433C" w:rsidRPr="006B25D6" w:rsidRDefault="00EB433C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B43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  <w:tr w:rsidR="000439E9" w:rsidRPr="00B52F5F" w:rsidTr="00B14042">
        <w:trPr>
          <w:trHeight w:val="485"/>
        </w:trPr>
        <w:tc>
          <w:tcPr>
            <w:tcW w:w="610" w:type="dxa"/>
            <w:shd w:val="clear" w:color="000000" w:fill="FFFFFF"/>
          </w:tcPr>
          <w:p w:rsidR="000439E9" w:rsidRPr="00B52F5F" w:rsidRDefault="00EB433C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55" w:type="dxa"/>
            <w:shd w:val="clear" w:color="000000" w:fill="FFFFFF"/>
            <w:vAlign w:val="center"/>
            <w:hideMark/>
          </w:tcPr>
          <w:p w:rsidR="000439E9" w:rsidRPr="006B25D6" w:rsidRDefault="00284B45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Compu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 Addis Data C</w:t>
            </w:r>
            <w:r w:rsidR="000439E9" w:rsidRPr="008C1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enter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439E9" w:rsidRPr="006B25D6" w:rsidRDefault="000439E9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C1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</w:p>
        </w:tc>
      </w:tr>
      <w:tr w:rsidR="000439E9" w:rsidRPr="00B52F5F" w:rsidTr="00D25882">
        <w:trPr>
          <w:trHeight w:val="580"/>
        </w:trPr>
        <w:tc>
          <w:tcPr>
            <w:tcW w:w="610" w:type="dxa"/>
            <w:shd w:val="clear" w:color="000000" w:fill="FFFFFF"/>
          </w:tcPr>
          <w:p w:rsidR="000439E9" w:rsidRPr="00B52F5F" w:rsidRDefault="00EB433C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55" w:type="dxa"/>
            <w:shd w:val="clear" w:color="000000" w:fill="FFFFFF"/>
            <w:vAlign w:val="center"/>
            <w:hideMark/>
          </w:tcPr>
          <w:p w:rsidR="000439E9" w:rsidRPr="008C1ED8" w:rsidRDefault="000439E9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Darmon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 Technologies &amp; Consulting Plc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D25882" w:rsidRPr="00D25882" w:rsidRDefault="000439E9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C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</w:p>
        </w:tc>
      </w:tr>
      <w:tr w:rsidR="00D25882" w:rsidRPr="00B52F5F" w:rsidTr="000439E9">
        <w:trPr>
          <w:trHeight w:val="240"/>
        </w:trPr>
        <w:tc>
          <w:tcPr>
            <w:tcW w:w="610" w:type="dxa"/>
            <w:shd w:val="clear" w:color="000000" w:fill="FFFFFF"/>
          </w:tcPr>
          <w:p w:rsidR="00D25882" w:rsidRDefault="00D25882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55" w:type="dxa"/>
            <w:shd w:val="clear" w:color="000000" w:fill="FFFFFF"/>
            <w:vAlign w:val="center"/>
          </w:tcPr>
          <w:p w:rsidR="00D25882" w:rsidRPr="008C1ED8" w:rsidRDefault="00D25882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Paz Technology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D25882" w:rsidRDefault="00D25882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2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</w:p>
        </w:tc>
      </w:tr>
      <w:tr w:rsidR="000439E9" w:rsidRPr="00B52F5F" w:rsidTr="00B14042">
        <w:trPr>
          <w:trHeight w:val="260"/>
        </w:trPr>
        <w:tc>
          <w:tcPr>
            <w:tcW w:w="610" w:type="dxa"/>
            <w:shd w:val="clear" w:color="000000" w:fill="FFFFFF"/>
          </w:tcPr>
          <w:p w:rsidR="000439E9" w:rsidRDefault="00D25882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55" w:type="dxa"/>
            <w:shd w:val="clear" w:color="000000" w:fill="FFFFFF"/>
            <w:vAlign w:val="center"/>
          </w:tcPr>
          <w:p w:rsidR="000439E9" w:rsidRPr="008C1ED8" w:rsidRDefault="000439E9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Exceed IT System Plc.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0439E9" w:rsidRDefault="000439E9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4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</w:p>
        </w:tc>
      </w:tr>
      <w:tr w:rsidR="000439E9" w:rsidRPr="00B52F5F" w:rsidTr="009F6BA9">
        <w:trPr>
          <w:trHeight w:val="480"/>
        </w:trPr>
        <w:tc>
          <w:tcPr>
            <w:tcW w:w="610" w:type="dxa"/>
            <w:shd w:val="clear" w:color="000000" w:fill="FFFFFF"/>
          </w:tcPr>
          <w:p w:rsidR="000439E9" w:rsidRPr="00B52F5F" w:rsidRDefault="00D25882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55" w:type="dxa"/>
            <w:shd w:val="clear" w:color="000000" w:fill="FFFFFF"/>
            <w:vAlign w:val="center"/>
            <w:hideMark/>
          </w:tcPr>
          <w:p w:rsidR="000439E9" w:rsidRPr="006B25D6" w:rsidRDefault="000439E9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Infosys Plc.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F6BA9" w:rsidRPr="008E04D3" w:rsidRDefault="000439E9" w:rsidP="000439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1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</w:p>
        </w:tc>
      </w:tr>
      <w:tr w:rsidR="008E04D3" w:rsidRPr="00B52F5F" w:rsidTr="00EB11E8">
        <w:trPr>
          <w:trHeight w:val="340"/>
        </w:trPr>
        <w:tc>
          <w:tcPr>
            <w:tcW w:w="610" w:type="dxa"/>
            <w:shd w:val="clear" w:color="000000" w:fill="FFFFFF"/>
          </w:tcPr>
          <w:p w:rsidR="008E04D3" w:rsidRDefault="00D25882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D3" w:rsidRDefault="00F419AA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Alta Computing </w:t>
            </w:r>
            <w:r w:rsidR="00BC3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Plc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8E04D3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E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</w:p>
        </w:tc>
      </w:tr>
      <w:tr w:rsidR="008E04D3" w:rsidRPr="00B52F5F" w:rsidTr="00B14042">
        <w:trPr>
          <w:trHeight w:val="260"/>
        </w:trPr>
        <w:tc>
          <w:tcPr>
            <w:tcW w:w="9350" w:type="dxa"/>
            <w:gridSpan w:val="3"/>
            <w:shd w:val="clear" w:color="auto" w:fill="5B9BD5" w:themeFill="accent1"/>
            <w:vAlign w:val="center"/>
          </w:tcPr>
          <w:p w:rsidR="008E04D3" w:rsidRPr="00051F6F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  <w:r w:rsidRPr="0005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4.Incubation Center Building </w:t>
            </w:r>
          </w:p>
        </w:tc>
      </w:tr>
      <w:tr w:rsidR="008E04D3" w:rsidRPr="00B52F5F" w:rsidTr="000678E6">
        <w:trPr>
          <w:trHeight w:val="330"/>
        </w:trPr>
        <w:tc>
          <w:tcPr>
            <w:tcW w:w="610" w:type="dxa"/>
            <w:shd w:val="clear" w:color="000000" w:fill="FFFFFF"/>
          </w:tcPr>
          <w:p w:rsidR="008E04D3" w:rsidRPr="00B52F5F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5" w:type="dxa"/>
            <w:shd w:val="clear" w:color="000000" w:fill="FFFFFF"/>
            <w:vAlign w:val="center"/>
            <w:hideMark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75D">
              <w:rPr>
                <w:rFonts w:ascii="Calibri" w:eastAsia="Calibri" w:hAnsi="Calibri" w:cs="Times New Roman"/>
              </w:rPr>
              <w:t>JIANQIAO ZHU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</w:t>
            </w:r>
            <w:r w:rsidRPr="000678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asement</w:t>
            </w:r>
          </w:p>
        </w:tc>
      </w:tr>
      <w:tr w:rsidR="008E04D3" w:rsidRPr="00B52F5F" w:rsidTr="00B14042">
        <w:trPr>
          <w:trHeight w:val="490"/>
        </w:trPr>
        <w:tc>
          <w:tcPr>
            <w:tcW w:w="610" w:type="dxa"/>
            <w:shd w:val="clear" w:color="000000" w:fill="FFFFFF"/>
          </w:tcPr>
          <w:p w:rsidR="008E04D3" w:rsidRPr="00B52F5F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5" w:type="dxa"/>
            <w:shd w:val="clear" w:color="000000" w:fill="FFFFFF"/>
            <w:vAlign w:val="center"/>
          </w:tcPr>
          <w:p w:rsidR="008E04D3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KoICA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(MInT)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E04D3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1st &amp; 2</w:t>
            </w:r>
            <w:r w:rsidRPr="004109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</w:rPr>
              <w:t>nd</w:t>
            </w:r>
          </w:p>
        </w:tc>
      </w:tr>
      <w:tr w:rsidR="008E04D3" w:rsidRPr="00B52F5F" w:rsidTr="00B14042">
        <w:trPr>
          <w:trHeight w:val="301"/>
        </w:trPr>
        <w:tc>
          <w:tcPr>
            <w:tcW w:w="610" w:type="dxa"/>
            <w:shd w:val="clear" w:color="000000" w:fill="FFFFFF"/>
          </w:tcPr>
          <w:p w:rsidR="008E04D3" w:rsidRPr="00B52F5F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5" w:type="dxa"/>
            <w:shd w:val="clear" w:color="000000" w:fill="FFFFFF"/>
            <w:vAlign w:val="center"/>
            <w:hideMark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 Network Solutions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1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</w:p>
        </w:tc>
      </w:tr>
      <w:tr w:rsidR="008E04D3" w:rsidRPr="00B52F5F" w:rsidTr="00B14042">
        <w:trPr>
          <w:trHeight w:val="224"/>
        </w:trPr>
        <w:tc>
          <w:tcPr>
            <w:tcW w:w="610" w:type="dxa"/>
            <w:shd w:val="clear" w:color="000000" w:fill="FFFFFF"/>
          </w:tcPr>
          <w:p w:rsidR="008E04D3" w:rsidRPr="00B52F5F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55" w:type="dxa"/>
            <w:shd w:val="clear" w:color="000000" w:fill="FFFFFF"/>
            <w:vAlign w:val="center"/>
            <w:hideMark/>
          </w:tcPr>
          <w:p w:rsidR="008E04D3" w:rsidRPr="006B25D6" w:rsidRDefault="00BC3875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Websprix IT Solution Plc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4th </w:t>
            </w:r>
          </w:p>
        </w:tc>
      </w:tr>
      <w:tr w:rsidR="008E04D3" w:rsidRPr="00B52F5F" w:rsidTr="00B14042">
        <w:trPr>
          <w:trHeight w:val="345"/>
        </w:trPr>
        <w:tc>
          <w:tcPr>
            <w:tcW w:w="610" w:type="dxa"/>
            <w:shd w:val="clear" w:color="000000" w:fill="FFFFFF"/>
          </w:tcPr>
          <w:p w:rsidR="008E04D3" w:rsidRPr="00B52F5F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55" w:type="dxa"/>
            <w:shd w:val="clear" w:color="000000" w:fill="FFFFFF"/>
            <w:vAlign w:val="center"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Information Technology Park Corporation (ITPC)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B140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</w:rPr>
              <w:t>th</w:t>
            </w:r>
          </w:p>
        </w:tc>
      </w:tr>
      <w:tr w:rsidR="008E04D3" w:rsidRPr="00B52F5F" w:rsidTr="00B14042">
        <w:trPr>
          <w:trHeight w:val="367"/>
        </w:trPr>
        <w:tc>
          <w:tcPr>
            <w:tcW w:w="610" w:type="dxa"/>
            <w:shd w:val="clear" w:color="000000" w:fill="FFFFFF"/>
          </w:tcPr>
          <w:p w:rsidR="008E04D3" w:rsidRPr="00B52F5F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55" w:type="dxa"/>
            <w:shd w:val="clear" w:color="000000" w:fill="FFFFFF"/>
            <w:vAlign w:val="center"/>
            <w:hideMark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Faris Technology Group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1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</w:p>
        </w:tc>
      </w:tr>
      <w:tr w:rsidR="008E04D3" w:rsidRPr="00B52F5F" w:rsidTr="003F5C31">
        <w:trPr>
          <w:trHeight w:val="301"/>
        </w:trPr>
        <w:tc>
          <w:tcPr>
            <w:tcW w:w="9350" w:type="dxa"/>
            <w:gridSpan w:val="3"/>
            <w:shd w:val="clear" w:color="auto" w:fill="5B9BD5" w:themeFill="accent1"/>
          </w:tcPr>
          <w:p w:rsidR="008E04D3" w:rsidRPr="00051F6F" w:rsidRDefault="008E04D3" w:rsidP="008E04D3">
            <w:pPr>
              <w:rPr>
                <w:sz w:val="28"/>
                <w:szCs w:val="28"/>
              </w:rPr>
            </w:pPr>
            <w:r w:rsidRPr="0005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05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5.BPO</w:t>
            </w:r>
          </w:p>
        </w:tc>
      </w:tr>
      <w:tr w:rsidR="008E04D3" w:rsidRPr="00B52F5F" w:rsidTr="00B14042">
        <w:trPr>
          <w:trHeight w:val="590"/>
        </w:trPr>
        <w:tc>
          <w:tcPr>
            <w:tcW w:w="610" w:type="dxa"/>
            <w:shd w:val="clear" w:color="000000" w:fill="FFFFFF"/>
          </w:tcPr>
          <w:p w:rsidR="008E04D3" w:rsidRPr="00B52F5F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5" w:type="dxa"/>
            <w:shd w:val="clear" w:color="000000" w:fill="FFFFFF"/>
            <w:vAlign w:val="center"/>
            <w:hideMark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Efoy pi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9F3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 &amp; Lounge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Basement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 Ground</w:t>
            </w:r>
          </w:p>
        </w:tc>
      </w:tr>
      <w:tr w:rsidR="008E04D3" w:rsidRPr="00B52F5F" w:rsidTr="00B14042">
        <w:trPr>
          <w:trHeight w:val="301"/>
        </w:trPr>
        <w:tc>
          <w:tcPr>
            <w:tcW w:w="610" w:type="dxa"/>
            <w:shd w:val="clear" w:color="000000" w:fill="FFFFFF"/>
          </w:tcPr>
          <w:p w:rsidR="008E04D3" w:rsidRPr="00B52F5F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5" w:type="dxa"/>
            <w:shd w:val="clear" w:color="000000" w:fill="FFFFFF"/>
            <w:vAlign w:val="center"/>
            <w:hideMark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America College of Technologies (ACT)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Ground</w:t>
            </w:r>
          </w:p>
        </w:tc>
      </w:tr>
      <w:tr w:rsidR="008E04D3" w:rsidRPr="00B52F5F" w:rsidTr="003F5C31">
        <w:trPr>
          <w:trHeight w:val="287"/>
        </w:trPr>
        <w:tc>
          <w:tcPr>
            <w:tcW w:w="610" w:type="dxa"/>
            <w:shd w:val="clear" w:color="000000" w:fill="FFFFFF"/>
          </w:tcPr>
          <w:p w:rsidR="008E04D3" w:rsidRPr="00B52F5F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5" w:type="dxa"/>
            <w:shd w:val="clear" w:color="000000" w:fill="FFFFFF"/>
            <w:vAlign w:val="center"/>
            <w:hideMark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 Solution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F3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4D3" w:rsidRPr="00B52F5F" w:rsidTr="00B14042">
        <w:trPr>
          <w:trHeight w:val="301"/>
        </w:trPr>
        <w:tc>
          <w:tcPr>
            <w:tcW w:w="610" w:type="dxa"/>
            <w:shd w:val="clear" w:color="000000" w:fill="FFFFFF"/>
          </w:tcPr>
          <w:p w:rsidR="008E04D3" w:rsidRPr="00B52F5F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55" w:type="dxa"/>
            <w:shd w:val="clear" w:color="000000" w:fill="FFFFFF"/>
            <w:vAlign w:val="center"/>
            <w:hideMark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Begize Shopping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C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</w:p>
        </w:tc>
      </w:tr>
      <w:tr w:rsidR="008E04D3" w:rsidRPr="00B52F5F" w:rsidTr="00B14042">
        <w:trPr>
          <w:trHeight w:val="590"/>
        </w:trPr>
        <w:tc>
          <w:tcPr>
            <w:tcW w:w="610" w:type="dxa"/>
          </w:tcPr>
          <w:p w:rsidR="008E04D3" w:rsidRPr="00B52F5F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55" w:type="dxa"/>
            <w:shd w:val="clear" w:color="auto" w:fill="auto"/>
            <w:vAlign w:val="center"/>
            <w:hideMark/>
          </w:tcPr>
          <w:p w:rsidR="008E04D3" w:rsidRPr="006B25D6" w:rsidRDefault="00BC3875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Ethio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</w:t>
            </w:r>
            <w:r w:rsidR="008E04D3" w:rsidRPr="009F3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irtual Medicine plc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C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</w:p>
        </w:tc>
      </w:tr>
      <w:tr w:rsidR="008E04D3" w:rsidRPr="00B52F5F" w:rsidTr="00B14042">
        <w:trPr>
          <w:trHeight w:val="301"/>
        </w:trPr>
        <w:tc>
          <w:tcPr>
            <w:tcW w:w="610" w:type="dxa"/>
          </w:tcPr>
          <w:p w:rsidR="008E04D3" w:rsidRPr="00B52F5F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55" w:type="dxa"/>
            <w:shd w:val="clear" w:color="auto" w:fill="auto"/>
            <w:vAlign w:val="center"/>
            <w:hideMark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Creaver Server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C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</w:p>
        </w:tc>
      </w:tr>
      <w:tr w:rsidR="008E04D3" w:rsidRPr="00B52F5F" w:rsidTr="003F5C31">
        <w:trPr>
          <w:trHeight w:val="296"/>
        </w:trPr>
        <w:tc>
          <w:tcPr>
            <w:tcW w:w="610" w:type="dxa"/>
          </w:tcPr>
          <w:p w:rsidR="008E04D3" w:rsidRPr="00B52F5F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55" w:type="dxa"/>
            <w:shd w:val="clear" w:color="auto" w:fill="auto"/>
            <w:vAlign w:val="bottom"/>
            <w:hideMark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Addis Plc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C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</w:p>
        </w:tc>
      </w:tr>
      <w:tr w:rsidR="008E04D3" w:rsidRPr="00B52F5F" w:rsidTr="00B14042">
        <w:trPr>
          <w:trHeight w:val="590"/>
        </w:trPr>
        <w:tc>
          <w:tcPr>
            <w:tcW w:w="610" w:type="dxa"/>
            <w:shd w:val="clear" w:color="000000" w:fill="FFFFFF"/>
          </w:tcPr>
          <w:p w:rsidR="008E04D3" w:rsidRPr="00B52F5F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55" w:type="dxa"/>
            <w:shd w:val="clear" w:color="000000" w:fill="FFFFFF"/>
            <w:vAlign w:val="center"/>
            <w:hideMark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R&amp;D</w:t>
            </w:r>
            <w:r w:rsidRPr="002E0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Entrepren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eurship &amp; Outsourcing center Plc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C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</w:p>
        </w:tc>
      </w:tr>
      <w:tr w:rsidR="008E04D3" w:rsidRPr="00B52F5F" w:rsidTr="00B14042">
        <w:trPr>
          <w:trHeight w:val="301"/>
        </w:trPr>
        <w:tc>
          <w:tcPr>
            <w:tcW w:w="610" w:type="dxa"/>
          </w:tcPr>
          <w:p w:rsidR="008E04D3" w:rsidRPr="00B52F5F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55" w:type="dxa"/>
            <w:shd w:val="clear" w:color="auto" w:fill="auto"/>
            <w:vAlign w:val="center"/>
            <w:hideMark/>
          </w:tcPr>
          <w:p w:rsidR="008E04D3" w:rsidRPr="006B25D6" w:rsidRDefault="00BC3875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Africom Technologies Plc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5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</w:p>
        </w:tc>
      </w:tr>
      <w:tr w:rsidR="008E04D3" w:rsidRPr="00B52F5F" w:rsidTr="00B14042">
        <w:trPr>
          <w:trHeight w:val="301"/>
        </w:trPr>
        <w:tc>
          <w:tcPr>
            <w:tcW w:w="610" w:type="dxa"/>
          </w:tcPr>
          <w:p w:rsidR="008E04D3" w:rsidRPr="00B52F5F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55" w:type="dxa"/>
            <w:shd w:val="clear" w:color="auto" w:fill="auto"/>
            <w:vAlign w:val="center"/>
            <w:hideMark/>
          </w:tcPr>
          <w:p w:rsidR="008E04D3" w:rsidRPr="006B25D6" w:rsidRDefault="00236269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e-Health IT Service Plc (Orbit)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C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</w:p>
        </w:tc>
      </w:tr>
      <w:tr w:rsidR="008E04D3" w:rsidRPr="00B52F5F" w:rsidTr="00B14042">
        <w:trPr>
          <w:trHeight w:val="540"/>
        </w:trPr>
        <w:tc>
          <w:tcPr>
            <w:tcW w:w="610" w:type="dxa"/>
          </w:tcPr>
          <w:p w:rsidR="008E04D3" w:rsidRPr="00B52F5F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55" w:type="dxa"/>
            <w:shd w:val="clear" w:color="auto" w:fill="auto"/>
            <w:vAlign w:val="center"/>
            <w:hideMark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MMCY Tech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C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="00DE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8E04D3" w:rsidRPr="00B52F5F" w:rsidTr="00B14042">
        <w:trPr>
          <w:trHeight w:val="502"/>
        </w:trPr>
        <w:tc>
          <w:tcPr>
            <w:tcW w:w="610" w:type="dxa"/>
          </w:tcPr>
          <w:p w:rsidR="008E04D3" w:rsidRPr="00B52F5F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55" w:type="dxa"/>
            <w:shd w:val="clear" w:color="auto" w:fill="auto"/>
            <w:vAlign w:val="center"/>
            <w:hideMark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 Energy Research &amp; Devt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Plc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C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</w:p>
        </w:tc>
      </w:tr>
      <w:tr w:rsidR="008E04D3" w:rsidRPr="00B52F5F" w:rsidTr="00B14042">
        <w:trPr>
          <w:trHeight w:val="448"/>
        </w:trPr>
        <w:tc>
          <w:tcPr>
            <w:tcW w:w="610" w:type="dxa"/>
          </w:tcPr>
          <w:p w:rsidR="008E04D3" w:rsidRPr="00B52F5F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D3" w:rsidRPr="000A0BF6" w:rsidRDefault="00236269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Exellerent Technology Solution-Eth. Branch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C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</w:p>
        </w:tc>
      </w:tr>
      <w:tr w:rsidR="008E04D3" w:rsidRPr="00B52F5F" w:rsidTr="00B14042">
        <w:trPr>
          <w:trHeight w:val="301"/>
        </w:trPr>
        <w:tc>
          <w:tcPr>
            <w:tcW w:w="610" w:type="dxa"/>
          </w:tcPr>
          <w:p w:rsidR="008E04D3" w:rsidRPr="00B52F5F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55" w:type="dxa"/>
            <w:shd w:val="clear" w:color="auto" w:fill="auto"/>
            <w:vAlign w:val="center"/>
            <w:hideMark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e-Tech </w:t>
            </w:r>
            <w:r w:rsidR="00BC3875" w:rsidRPr="00BC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S.C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C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</w:p>
        </w:tc>
      </w:tr>
      <w:tr w:rsidR="008E04D3" w:rsidRPr="00B52F5F" w:rsidTr="00B14042">
        <w:trPr>
          <w:trHeight w:val="412"/>
        </w:trPr>
        <w:tc>
          <w:tcPr>
            <w:tcW w:w="610" w:type="dxa"/>
          </w:tcPr>
          <w:p w:rsidR="008E04D3" w:rsidRPr="00B52F5F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55" w:type="dxa"/>
            <w:shd w:val="clear" w:color="auto" w:fill="auto"/>
            <w:vAlign w:val="center"/>
            <w:hideMark/>
          </w:tcPr>
          <w:p w:rsidR="008E04D3" w:rsidRPr="006B25D6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Echelon Group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8E04D3" w:rsidRPr="00284B45" w:rsidRDefault="008E04D3" w:rsidP="008E04D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Pr="00284B4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&amp; 8</w:t>
            </w:r>
            <w:r w:rsidRPr="00284B4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</w:p>
        </w:tc>
      </w:tr>
      <w:tr w:rsidR="008E04D3" w:rsidRPr="00B52F5F" w:rsidTr="0017175D">
        <w:trPr>
          <w:trHeight w:val="260"/>
        </w:trPr>
        <w:tc>
          <w:tcPr>
            <w:tcW w:w="9350" w:type="dxa"/>
            <w:gridSpan w:val="3"/>
            <w:shd w:val="clear" w:color="auto" w:fill="5B9BD5" w:themeFill="accent1"/>
          </w:tcPr>
          <w:p w:rsidR="008E04D3" w:rsidRPr="000439E9" w:rsidRDefault="008E04D3" w:rsidP="008E04D3">
            <w:pPr>
              <w:spacing w:after="0" w:line="360" w:lineRule="auto"/>
              <w:jc w:val="center"/>
              <w:rPr>
                <w:rFonts w:ascii="Ebrima" w:eastAsia="Times New Roman" w:hAnsi="Ebrima" w:cs="Times New Roman"/>
                <w:b/>
                <w:color w:val="000000"/>
                <w:sz w:val="28"/>
                <w:szCs w:val="28"/>
              </w:rPr>
            </w:pPr>
            <w:r w:rsidRPr="000439E9">
              <w:rPr>
                <w:rFonts w:ascii="Ebrima" w:eastAsia="Times New Roman" w:hAnsi="Ebrima" w:cs="Times New Roman"/>
                <w:b/>
                <w:color w:val="000000"/>
                <w:sz w:val="28"/>
                <w:szCs w:val="28"/>
              </w:rPr>
              <w:t>6.Research Center  Building</w:t>
            </w:r>
          </w:p>
        </w:tc>
      </w:tr>
      <w:tr w:rsidR="008E04D3" w:rsidRPr="00B52F5F" w:rsidTr="00DE3BB1">
        <w:trPr>
          <w:trHeight w:val="590"/>
        </w:trPr>
        <w:tc>
          <w:tcPr>
            <w:tcW w:w="610" w:type="dxa"/>
          </w:tcPr>
          <w:p w:rsidR="008E04D3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8E04D3" w:rsidRPr="00E83652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Passion Technologies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DE3BB1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Ground</w:t>
            </w:r>
          </w:p>
        </w:tc>
      </w:tr>
      <w:tr w:rsidR="00DE3BB1" w:rsidRPr="00B52F5F" w:rsidTr="0017175D">
        <w:trPr>
          <w:trHeight w:val="230"/>
        </w:trPr>
        <w:tc>
          <w:tcPr>
            <w:tcW w:w="610" w:type="dxa"/>
          </w:tcPr>
          <w:p w:rsidR="00DE3BB1" w:rsidRDefault="00DE3BB1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DE3BB1" w:rsidRPr="00A511E9" w:rsidRDefault="00DE3BB1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Orbit Health and Vecna Technologies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DE3BB1" w:rsidRDefault="00DE3BB1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E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</w:p>
        </w:tc>
      </w:tr>
      <w:tr w:rsidR="008E04D3" w:rsidRPr="00B52F5F" w:rsidTr="00B14042">
        <w:trPr>
          <w:trHeight w:val="230"/>
        </w:trPr>
        <w:tc>
          <w:tcPr>
            <w:tcW w:w="610" w:type="dxa"/>
          </w:tcPr>
          <w:p w:rsidR="008E04D3" w:rsidRDefault="00DE3BB1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8E04D3" w:rsidRPr="00E83652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 Cloud Plc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DE3BB1" w:rsidRDefault="008E04D3" w:rsidP="008E04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E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</w:p>
        </w:tc>
      </w:tr>
    </w:tbl>
    <w:p w:rsidR="006B25D6" w:rsidRDefault="006B25D6" w:rsidP="00B52F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0BF6" w:rsidRDefault="00AC1F3C" w:rsidP="00AC1F3C">
      <w:pPr>
        <w:tabs>
          <w:tab w:val="left" w:pos="40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0BF6" w:rsidRDefault="000A0BF6" w:rsidP="00B52F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A0B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8CC" w:rsidRDefault="003D48CC" w:rsidP="00083CDE">
      <w:pPr>
        <w:spacing w:after="0" w:line="240" w:lineRule="auto"/>
      </w:pPr>
      <w:r>
        <w:separator/>
      </w:r>
    </w:p>
  </w:endnote>
  <w:endnote w:type="continuationSeparator" w:id="0">
    <w:p w:rsidR="003D48CC" w:rsidRDefault="003D48CC" w:rsidP="0008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6B1" w:rsidRDefault="003726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6B1" w:rsidRDefault="003726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6B1" w:rsidRDefault="00372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8CC" w:rsidRDefault="003D48CC" w:rsidP="00083CDE">
      <w:pPr>
        <w:spacing w:after="0" w:line="240" w:lineRule="auto"/>
      </w:pPr>
      <w:r>
        <w:separator/>
      </w:r>
    </w:p>
  </w:footnote>
  <w:footnote w:type="continuationSeparator" w:id="0">
    <w:p w:rsidR="003D48CC" w:rsidRDefault="003D48CC" w:rsidP="00083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6B1" w:rsidRDefault="003726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CDE" w:rsidRPr="00083CDE" w:rsidRDefault="00083CDE" w:rsidP="00083CDE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ITPC </w:t>
    </w:r>
    <w:r w:rsidRPr="00083CDE">
      <w:rPr>
        <w:b/>
        <w:sz w:val="36"/>
        <w:szCs w:val="36"/>
      </w:rPr>
      <w:t>Building Name &amp; Company Location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6B1" w:rsidRDefault="00372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F7D41"/>
    <w:multiLevelType w:val="hybridMultilevel"/>
    <w:tmpl w:val="350EE598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D6"/>
    <w:rsid w:val="000169FB"/>
    <w:rsid w:val="000439E9"/>
    <w:rsid w:val="00051F6F"/>
    <w:rsid w:val="000678E6"/>
    <w:rsid w:val="00083CDE"/>
    <w:rsid w:val="000A0BF6"/>
    <w:rsid w:val="000B073E"/>
    <w:rsid w:val="0017175D"/>
    <w:rsid w:val="001A0F9B"/>
    <w:rsid w:val="00236269"/>
    <w:rsid w:val="0024020A"/>
    <w:rsid w:val="00284B45"/>
    <w:rsid w:val="002E0EA5"/>
    <w:rsid w:val="00337673"/>
    <w:rsid w:val="003726B1"/>
    <w:rsid w:val="0039411E"/>
    <w:rsid w:val="003D48CC"/>
    <w:rsid w:val="003F5C31"/>
    <w:rsid w:val="0041093A"/>
    <w:rsid w:val="00455AD5"/>
    <w:rsid w:val="00501321"/>
    <w:rsid w:val="00522427"/>
    <w:rsid w:val="005272C4"/>
    <w:rsid w:val="006B25D6"/>
    <w:rsid w:val="00780F17"/>
    <w:rsid w:val="00797F6A"/>
    <w:rsid w:val="008541C5"/>
    <w:rsid w:val="0086082B"/>
    <w:rsid w:val="008C1ED8"/>
    <w:rsid w:val="008D5D32"/>
    <w:rsid w:val="008E04D3"/>
    <w:rsid w:val="00904A81"/>
    <w:rsid w:val="00912C08"/>
    <w:rsid w:val="009C6543"/>
    <w:rsid w:val="009F350F"/>
    <w:rsid w:val="009F6BA9"/>
    <w:rsid w:val="00A511E9"/>
    <w:rsid w:val="00A92C38"/>
    <w:rsid w:val="00AC1F3C"/>
    <w:rsid w:val="00AF2ADD"/>
    <w:rsid w:val="00B14042"/>
    <w:rsid w:val="00B52F5F"/>
    <w:rsid w:val="00B702A0"/>
    <w:rsid w:val="00BC3875"/>
    <w:rsid w:val="00CA465D"/>
    <w:rsid w:val="00D25882"/>
    <w:rsid w:val="00D65147"/>
    <w:rsid w:val="00D950B0"/>
    <w:rsid w:val="00DA5753"/>
    <w:rsid w:val="00DE3BB1"/>
    <w:rsid w:val="00E71520"/>
    <w:rsid w:val="00E83652"/>
    <w:rsid w:val="00EB433C"/>
    <w:rsid w:val="00EC07E1"/>
    <w:rsid w:val="00EF44F8"/>
    <w:rsid w:val="00F4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2387E"/>
  <w15:chartTrackingRefBased/>
  <w15:docId w15:val="{B21CC93D-9ECE-42EB-9EB4-F5E95A2F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0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CDE"/>
  </w:style>
  <w:style w:type="paragraph" w:styleId="Footer">
    <w:name w:val="footer"/>
    <w:basedOn w:val="Normal"/>
    <w:link w:val="FooterChar"/>
    <w:uiPriority w:val="99"/>
    <w:unhideWhenUsed/>
    <w:rsid w:val="00083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87F9-0FB8-4C99-A0A4-298A1CFD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Merso Gobena</cp:lastModifiedBy>
  <cp:revision>35</cp:revision>
  <dcterms:created xsi:type="dcterms:W3CDTF">2024-10-11T10:00:00Z</dcterms:created>
  <dcterms:modified xsi:type="dcterms:W3CDTF">2024-10-11T11:57:00Z</dcterms:modified>
</cp:coreProperties>
</file>